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31723D" w:rsidRDefault="0031723D" w:rsidP="0031723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31723D" w:rsidRDefault="0031723D" w:rsidP="0031723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31723D" w:rsidRDefault="0031723D" w:rsidP="0031723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31723D" w:rsidRDefault="0031723D" w:rsidP="0031723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31723D" w:rsidRDefault="0031723D" w:rsidP="0031723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01.08.2026 № 22-39</w:t>
      </w:r>
    </w:p>
    <w:p w:rsidR="0031723D" w:rsidRDefault="0031723D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31723D" w:rsidRDefault="0031723D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7E427D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51160E" w:rsidRPr="0051160E">
        <w:rPr>
          <w:rFonts w:eastAsia="Arial Unicode MS"/>
          <w:b/>
          <w:bCs/>
          <w:sz w:val="28"/>
          <w:szCs w:val="28"/>
        </w:rPr>
        <w:t>Рассветовского</w:t>
      </w:r>
      <w:r w:rsidR="00A74B02" w:rsidRPr="00A74B02">
        <w:rPr>
          <w:rFonts w:eastAsia="Arial Unicode MS"/>
          <w:b/>
          <w:bCs/>
          <w:sz w:val="28"/>
          <w:szCs w:val="28"/>
        </w:rPr>
        <w:t>сельского</w:t>
      </w:r>
      <w:proofErr w:type="spellEnd"/>
      <w:r w:rsidR="00A74B02" w:rsidRPr="00A74B02">
        <w:rPr>
          <w:rFonts w:eastAsia="Arial Unicode MS"/>
          <w:b/>
          <w:bCs/>
          <w:sz w:val="28"/>
          <w:szCs w:val="28"/>
        </w:rPr>
        <w:t xml:space="preserve">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36"/>
        <w:gridCol w:w="1296"/>
        <w:gridCol w:w="2005"/>
        <w:gridCol w:w="1597"/>
        <w:gridCol w:w="1974"/>
      </w:tblGrid>
      <w:tr w:rsidR="007E427D" w:rsidRPr="00CF079F" w:rsidTr="00712FF4">
        <w:trPr>
          <w:jc w:val="center"/>
        </w:trPr>
        <w:tc>
          <w:tcPr>
            <w:tcW w:w="486" w:type="dxa"/>
            <w:vAlign w:val="center"/>
          </w:tcPr>
          <w:p w:rsidR="007E427D" w:rsidRPr="00FF155E" w:rsidRDefault="007E427D" w:rsidP="002D2E96">
            <w:pPr>
              <w:suppressAutoHyphens/>
              <w:jc w:val="center"/>
            </w:pPr>
            <w:r w:rsidRPr="00FF155E">
              <w:t>№</w:t>
            </w:r>
          </w:p>
          <w:p w:rsidR="007E427D" w:rsidRPr="00FF155E" w:rsidRDefault="007E427D" w:rsidP="002D2E96">
            <w:pPr>
              <w:suppressAutoHyphens/>
              <w:jc w:val="center"/>
            </w:pPr>
            <w:proofErr w:type="spellStart"/>
            <w:r w:rsidRPr="00FF155E">
              <w:t>п</w:t>
            </w:r>
            <w:proofErr w:type="spell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1736" w:type="dxa"/>
            <w:vAlign w:val="center"/>
          </w:tcPr>
          <w:p w:rsidR="007E427D" w:rsidRPr="00FF155E" w:rsidRDefault="007E427D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7E427D" w:rsidRPr="00FF155E" w:rsidRDefault="007E427D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05" w:type="dxa"/>
            <w:vAlign w:val="center"/>
          </w:tcPr>
          <w:p w:rsidR="007E427D" w:rsidRPr="00FF155E" w:rsidRDefault="007E427D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597" w:type="dxa"/>
            <w:vAlign w:val="center"/>
          </w:tcPr>
          <w:p w:rsidR="007E427D" w:rsidRPr="00FF155E" w:rsidRDefault="007E427D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974" w:type="dxa"/>
            <w:vAlign w:val="center"/>
          </w:tcPr>
          <w:p w:rsidR="007E427D" w:rsidRPr="00FF155E" w:rsidRDefault="007E427D" w:rsidP="00111AE8">
            <w:pPr>
              <w:suppressAutoHyphens/>
              <w:jc w:val="center"/>
            </w:pPr>
            <w:r w:rsidRPr="00FF155E">
              <w:t>Номер и (или) наименование одномандатного (</w:t>
            </w:r>
            <w:proofErr w:type="spellStart"/>
            <w:r w:rsidRPr="00FF155E">
              <w:t>многомандатного</w:t>
            </w:r>
            <w:proofErr w:type="spellEnd"/>
            <w:r w:rsidRPr="00FF155E">
              <w:t>) избирательного округа, по которому выдвигается кандидат</w:t>
            </w:r>
          </w:p>
        </w:tc>
      </w:tr>
      <w:tr w:rsidR="007E427D" w:rsidRPr="00CF079F" w:rsidTr="00712FF4">
        <w:trPr>
          <w:jc w:val="center"/>
        </w:trPr>
        <w:tc>
          <w:tcPr>
            <w:tcW w:w="486" w:type="dxa"/>
            <w:vAlign w:val="center"/>
          </w:tcPr>
          <w:p w:rsidR="007E427D" w:rsidRPr="00CF079F" w:rsidRDefault="007E427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  <w:vAlign w:val="center"/>
          </w:tcPr>
          <w:p w:rsidR="007E427D" w:rsidRPr="00CF079F" w:rsidRDefault="007E427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160E">
              <w:rPr>
                <w:sz w:val="24"/>
                <w:szCs w:val="24"/>
              </w:rPr>
              <w:t>Ерохин Николай Владимирович</w:t>
            </w:r>
          </w:p>
        </w:tc>
        <w:tc>
          <w:tcPr>
            <w:tcW w:w="1296" w:type="dxa"/>
            <w:vAlign w:val="center"/>
          </w:tcPr>
          <w:p w:rsidR="007E427D" w:rsidRPr="00CF079F" w:rsidRDefault="007E427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13.10.1983</w:t>
            </w:r>
          </w:p>
        </w:tc>
        <w:tc>
          <w:tcPr>
            <w:tcW w:w="2005" w:type="dxa"/>
            <w:vAlign w:val="center"/>
          </w:tcPr>
          <w:p w:rsidR="007E427D" w:rsidRPr="00CF079F" w:rsidRDefault="007E427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160E">
              <w:rPr>
                <w:sz w:val="24"/>
                <w:szCs w:val="24"/>
              </w:rPr>
              <w:t>с. Красная Поляна, Песчанокопского р-на, Ростовской обл.</w:t>
            </w:r>
          </w:p>
        </w:tc>
        <w:tc>
          <w:tcPr>
            <w:tcW w:w="1597" w:type="dxa"/>
            <w:vAlign w:val="center"/>
          </w:tcPr>
          <w:p w:rsidR="007E427D" w:rsidRPr="00CF079F" w:rsidRDefault="007E427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160E">
              <w:rPr>
                <w:sz w:val="24"/>
                <w:szCs w:val="24"/>
              </w:rPr>
              <w:t>Ростовская область, г. Ростов-на-Дону</w:t>
            </w:r>
          </w:p>
        </w:tc>
        <w:tc>
          <w:tcPr>
            <w:tcW w:w="1974" w:type="dxa"/>
            <w:vAlign w:val="center"/>
          </w:tcPr>
          <w:p w:rsidR="007E427D" w:rsidRPr="00CF079F" w:rsidRDefault="007E427D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160E">
              <w:rPr>
                <w:sz w:val="24"/>
                <w:szCs w:val="24"/>
              </w:rPr>
              <w:t>Рассветовск</w:t>
            </w:r>
            <w:r>
              <w:rPr>
                <w:sz w:val="24"/>
                <w:szCs w:val="24"/>
              </w:rPr>
              <w:t>ий</w:t>
            </w:r>
            <w:proofErr w:type="spellEnd"/>
            <w:r w:rsidRPr="0051160E">
              <w:rPr>
                <w:sz w:val="24"/>
                <w:szCs w:val="24"/>
              </w:rPr>
              <w:t xml:space="preserve"> </w:t>
            </w:r>
            <w:proofErr w:type="spellStart"/>
            <w:r w:rsidRPr="0051160E">
              <w:rPr>
                <w:sz w:val="24"/>
                <w:szCs w:val="24"/>
              </w:rPr>
              <w:t>многомандатн</w:t>
            </w:r>
            <w:r>
              <w:rPr>
                <w:sz w:val="24"/>
                <w:szCs w:val="24"/>
              </w:rPr>
              <w:t>ый</w:t>
            </w:r>
            <w:proofErr w:type="spellEnd"/>
            <w:r w:rsidRPr="0051160E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>ый</w:t>
            </w:r>
            <w:r w:rsidRPr="0051160E">
              <w:rPr>
                <w:sz w:val="24"/>
                <w:szCs w:val="24"/>
              </w:rPr>
              <w:t xml:space="preserve"> округ № 1</w:t>
            </w:r>
          </w:p>
        </w:tc>
      </w:tr>
    </w:tbl>
    <w:p w:rsidR="0062417C" w:rsidRDefault="0062417C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7E427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36B" w:rsidRDefault="000D536B" w:rsidP="004712AF">
      <w:r>
        <w:separator/>
      </w:r>
    </w:p>
  </w:endnote>
  <w:endnote w:type="continuationSeparator" w:id="1">
    <w:p w:rsidR="000D536B" w:rsidRDefault="000D536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36B" w:rsidRDefault="000D536B" w:rsidP="004712AF">
      <w:r>
        <w:separator/>
      </w:r>
    </w:p>
  </w:footnote>
  <w:footnote w:type="continuationSeparator" w:id="1">
    <w:p w:rsidR="000D536B" w:rsidRDefault="000D536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A558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D536B"/>
    <w:rsid w:val="000F0751"/>
    <w:rsid w:val="00111AE8"/>
    <w:rsid w:val="00180A25"/>
    <w:rsid w:val="001B3E8B"/>
    <w:rsid w:val="001F746B"/>
    <w:rsid w:val="00293E3F"/>
    <w:rsid w:val="002A455F"/>
    <w:rsid w:val="002D2E96"/>
    <w:rsid w:val="003023CA"/>
    <w:rsid w:val="0031723D"/>
    <w:rsid w:val="00325C52"/>
    <w:rsid w:val="003E4943"/>
    <w:rsid w:val="00435112"/>
    <w:rsid w:val="004712AF"/>
    <w:rsid w:val="0051160E"/>
    <w:rsid w:val="00596A03"/>
    <w:rsid w:val="005B1D07"/>
    <w:rsid w:val="006120A1"/>
    <w:rsid w:val="0062417C"/>
    <w:rsid w:val="00712FF4"/>
    <w:rsid w:val="007433E0"/>
    <w:rsid w:val="007B411F"/>
    <w:rsid w:val="007C59BF"/>
    <w:rsid w:val="007C66D6"/>
    <w:rsid w:val="007E427D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62160"/>
    <w:rsid w:val="00A74B02"/>
    <w:rsid w:val="00B6316F"/>
    <w:rsid w:val="00B816E9"/>
    <w:rsid w:val="00B974BF"/>
    <w:rsid w:val="00BA5582"/>
    <w:rsid w:val="00CC0542"/>
    <w:rsid w:val="00D410BB"/>
    <w:rsid w:val="00DA4931"/>
    <w:rsid w:val="00E36DC1"/>
    <w:rsid w:val="00E41856"/>
    <w:rsid w:val="00E60162"/>
    <w:rsid w:val="00E942C3"/>
    <w:rsid w:val="00F02F11"/>
    <w:rsid w:val="00F86309"/>
    <w:rsid w:val="00F91F95"/>
    <w:rsid w:val="00FB473A"/>
    <w:rsid w:val="00FE0397"/>
    <w:rsid w:val="00FE1FBE"/>
    <w:rsid w:val="00FE63BD"/>
    <w:rsid w:val="00FF155E"/>
    <w:rsid w:val="00FF219A"/>
    <w:rsid w:val="00FF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2025-06-09T12:41:00Z</cp:lastPrinted>
  <dcterms:created xsi:type="dcterms:W3CDTF">2026-08-01T13:31:00Z</dcterms:created>
  <dcterms:modified xsi:type="dcterms:W3CDTF">2026-08-02T12:34:00Z</dcterms:modified>
</cp:coreProperties>
</file>